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AFE6" w14:textId="7A3984D2" w:rsidR="002B19B6" w:rsidRPr="000F49B1" w:rsidRDefault="48A9A502" w:rsidP="48A9A50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  <w:bCs/>
          <w:color w:val="353535"/>
        </w:rPr>
      </w:pPr>
      <w:r w:rsidRPr="48A9A502">
        <w:rPr>
          <w:rFonts w:ascii="Times" w:hAnsi="Times" w:cs="Times"/>
          <w:b/>
          <w:bCs/>
          <w:color w:val="353535"/>
        </w:rPr>
        <w:t>Beoordeling P</w:t>
      </w:r>
      <w:r w:rsidR="00AB3E0D">
        <w:rPr>
          <w:rFonts w:ascii="Times" w:hAnsi="Times" w:cs="Times"/>
          <w:b/>
          <w:bCs/>
          <w:color w:val="353535"/>
        </w:rPr>
        <w:t>osterp</w:t>
      </w:r>
      <w:r w:rsidRPr="48A9A502">
        <w:rPr>
          <w:rFonts w:ascii="Times" w:hAnsi="Times" w:cs="Times"/>
          <w:b/>
          <w:bCs/>
          <w:color w:val="353535"/>
        </w:rPr>
        <w:t xml:space="preserve">resentatie </w:t>
      </w:r>
      <w:r w:rsidR="00AB3E0D">
        <w:rPr>
          <w:rFonts w:ascii="Times" w:hAnsi="Times" w:cs="Times"/>
          <w:b/>
          <w:bCs/>
          <w:color w:val="353535"/>
        </w:rPr>
        <w:t>Leefomgeving</w:t>
      </w:r>
    </w:p>
    <w:p w14:paraId="312B06DD" w14:textId="77777777" w:rsidR="000F49B1" w:rsidRPr="000F49B1" w:rsidRDefault="000F49B1" w:rsidP="000F49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53535"/>
        </w:rPr>
      </w:pPr>
    </w:p>
    <w:p w14:paraId="5AB30CDF" w14:textId="2D1CD82B" w:rsidR="000F49B1" w:rsidRPr="000F49B1" w:rsidRDefault="48A9A502" w:rsidP="000F49B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353535"/>
        </w:rPr>
      </w:pPr>
      <w:r w:rsidRPr="48A9A502">
        <w:rPr>
          <w:rFonts w:ascii="Times" w:hAnsi="Times" w:cs="Times"/>
          <w:color w:val="353535"/>
        </w:rPr>
        <w:t xml:space="preserve">Je krijgt over de inhoud van de poster een cijfer. De volgende </w:t>
      </w:r>
      <w:proofErr w:type="spellStart"/>
      <w:r w:rsidRPr="48A9A502">
        <w:rPr>
          <w:rFonts w:ascii="Times" w:hAnsi="Times" w:cs="Times"/>
          <w:color w:val="353535"/>
        </w:rPr>
        <w:t>rubric</w:t>
      </w:r>
      <w:proofErr w:type="spellEnd"/>
      <w:r w:rsidRPr="48A9A502">
        <w:rPr>
          <w:rFonts w:ascii="Times" w:hAnsi="Times" w:cs="Times"/>
          <w:color w:val="353535"/>
        </w:rPr>
        <w:t xml:space="preserve"> gebruik wordt gebruikt bij de beoordeling.</w:t>
      </w:r>
    </w:p>
    <w:p w14:paraId="2201B6E2" w14:textId="77777777" w:rsidR="0010581A" w:rsidRPr="000F49B1" w:rsidRDefault="0010581A" w:rsidP="0010581A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28"/>
          <w:szCs w:val="46"/>
        </w:rPr>
      </w:pPr>
    </w:p>
    <w:tbl>
      <w:tblPr>
        <w:tblStyle w:val="Rastertabel4-Accent6"/>
        <w:tblW w:w="11172" w:type="dxa"/>
        <w:tblInd w:w="-1018" w:type="dxa"/>
        <w:tblLook w:val="04A0" w:firstRow="1" w:lastRow="0" w:firstColumn="1" w:lastColumn="0" w:noHBand="0" w:noVBand="1"/>
      </w:tblPr>
      <w:tblGrid>
        <w:gridCol w:w="1512"/>
        <w:gridCol w:w="2440"/>
        <w:gridCol w:w="2322"/>
        <w:gridCol w:w="2441"/>
        <w:gridCol w:w="2457"/>
      </w:tblGrid>
      <w:tr w:rsidR="000F49B1" w:rsidRPr="000F49B1" w14:paraId="73C38AF1" w14:textId="77777777" w:rsidTr="48A9A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36D1B6D9" w14:textId="77777777" w:rsidR="002B19B6" w:rsidRPr="000F49B1" w:rsidRDefault="002B19B6" w:rsidP="002627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0" w:type="dxa"/>
          </w:tcPr>
          <w:p w14:paraId="2DB5AA52" w14:textId="2E2EA8AF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Lang niet goed genoeg</w:t>
            </w:r>
          </w:p>
          <w:p w14:paraId="266065E5" w14:textId="360CF298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1 - 2 punten</w:t>
            </w:r>
          </w:p>
        </w:tc>
        <w:tc>
          <w:tcPr>
            <w:tcW w:w="2322" w:type="dxa"/>
          </w:tcPr>
          <w:p w14:paraId="4EEA6F3A" w14:textId="5464DBC8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Niet goed genoeg</w:t>
            </w:r>
          </w:p>
          <w:p w14:paraId="5B31CB78" w14:textId="21CD8078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3 - 4 punten</w:t>
            </w:r>
          </w:p>
        </w:tc>
        <w:tc>
          <w:tcPr>
            <w:tcW w:w="2441" w:type="dxa"/>
          </w:tcPr>
          <w:p w14:paraId="6AF0E061" w14:textId="09DF156F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Goed genoeg</w:t>
            </w:r>
          </w:p>
          <w:p w14:paraId="2057AD29" w14:textId="01EFCD12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5 - 6 punten</w:t>
            </w:r>
          </w:p>
        </w:tc>
        <w:tc>
          <w:tcPr>
            <w:tcW w:w="2457" w:type="dxa"/>
          </w:tcPr>
          <w:p w14:paraId="09484D00" w14:textId="1BFEA46A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Uitmuntend</w:t>
            </w:r>
          </w:p>
          <w:p w14:paraId="5E9ACD51" w14:textId="5AC32769" w:rsidR="002B19B6" w:rsidRPr="000F49B1" w:rsidRDefault="48A9A502" w:rsidP="48A9A5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7 - 8 punten</w:t>
            </w:r>
          </w:p>
        </w:tc>
      </w:tr>
      <w:tr w:rsidR="000F49B1" w:rsidRPr="000F49B1" w14:paraId="002ABFD1" w14:textId="77777777" w:rsidTr="48A9A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3636E78C" w14:textId="7CFB6191" w:rsidR="002B19B6" w:rsidRPr="000F49B1" w:rsidRDefault="48A9A502" w:rsidP="48A9A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Inhoud</w:t>
            </w:r>
          </w:p>
          <w:p w14:paraId="33518D04" w14:textId="68C4C773" w:rsidR="002B19B6" w:rsidRPr="000F49B1" w:rsidRDefault="002B19B6" w:rsidP="48A9A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63CAF" w14:textId="42ADBF02" w:rsidR="002B19B6" w:rsidRPr="000F49B1" w:rsidRDefault="48A9A502" w:rsidP="48A9A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De inhoud telt voor dubbele punten!</w:t>
            </w:r>
          </w:p>
        </w:tc>
        <w:tc>
          <w:tcPr>
            <w:tcW w:w="2440" w:type="dxa"/>
          </w:tcPr>
          <w:p w14:paraId="7D42C63C" w14:textId="77777777" w:rsidR="00020170" w:rsidRPr="000F49B1" w:rsidRDefault="002B19B6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Er missen grote delen informatie. </w:t>
            </w:r>
          </w:p>
          <w:p w14:paraId="05BBE2A3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13F23DFE" w14:textId="77777777" w:rsidR="00020170" w:rsidRPr="000F49B1" w:rsidRDefault="002B19B6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Er zijn </w:t>
            </w:r>
            <w:r w:rsidR="00020170" w:rsidRPr="000F49B1">
              <w:rPr>
                <w:rFonts w:ascii="Times New Roman" w:hAnsi="Times New Roman" w:cs="Times New Roman"/>
                <w:sz w:val="20"/>
              </w:rPr>
              <w:t xml:space="preserve">veel slordige </w:t>
            </w:r>
            <w:r w:rsidRPr="000F49B1">
              <w:rPr>
                <w:rFonts w:ascii="Times New Roman" w:hAnsi="Times New Roman" w:cs="Times New Roman"/>
                <w:sz w:val="20"/>
              </w:rPr>
              <w:t>fouten</w:t>
            </w:r>
            <w:r w:rsidR="00020170" w:rsidRPr="000F49B1">
              <w:rPr>
                <w:rFonts w:ascii="Times New Roman" w:hAnsi="Times New Roman" w:cs="Times New Roman"/>
                <w:sz w:val="20"/>
              </w:rPr>
              <w:t xml:space="preserve"> gemaakt.</w:t>
            </w:r>
          </w:p>
          <w:p w14:paraId="4F40E448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70703E46" w14:textId="07A1365D" w:rsidR="002B19B6" w:rsidRPr="000F49B1" w:rsidRDefault="48A9A502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Er ontbreekt een toelichting.</w:t>
            </w:r>
          </w:p>
          <w:p w14:paraId="7F63BB3F" w14:textId="169DD4B4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111BC" w14:textId="38B160CE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DB929" w14:textId="30E5B407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E2B52" w14:textId="443FB2B8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6CC03" w14:textId="68996688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311BB" w14:textId="42087682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2820A" w14:textId="3A76D9F7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4C371FB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Er missen delen informatie.</w:t>
            </w:r>
          </w:p>
          <w:p w14:paraId="48F87470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7E97C6BF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Er zijn slordige fouten gemaakt.</w:t>
            </w:r>
          </w:p>
          <w:p w14:paraId="1FB09A54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2812F057" w14:textId="17FFA505" w:rsidR="002B19B6" w:rsidRPr="000F49B1" w:rsidRDefault="48A9A502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>De informatie is onvolledig toegelicht.</w:t>
            </w:r>
          </w:p>
          <w:p w14:paraId="5C69E921" w14:textId="2578BB75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2C046" w14:textId="1EA9E1C7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D559E" w14:textId="62E9584E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14:paraId="616A64B7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Alle informatie is verwerkt. </w:t>
            </w:r>
          </w:p>
          <w:p w14:paraId="49A6A3E9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18EAFCE9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Er zijn geen slordige fouten gemaakt.</w:t>
            </w:r>
          </w:p>
          <w:p w14:paraId="09F53344" w14:textId="77777777" w:rsidR="00020170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1EBC6928" w14:textId="77777777" w:rsidR="002B19B6" w:rsidRPr="000F49B1" w:rsidRDefault="00020170" w:rsidP="00020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 toelichting is minimaal maar oké.</w:t>
            </w:r>
          </w:p>
        </w:tc>
        <w:tc>
          <w:tcPr>
            <w:tcW w:w="2457" w:type="dxa"/>
          </w:tcPr>
          <w:p w14:paraId="3D1AF8E0" w14:textId="77777777" w:rsidR="00020170" w:rsidRPr="000F49B1" w:rsidRDefault="002B19B6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Alle informatie is </w:t>
            </w:r>
            <w:r w:rsidR="00020170" w:rsidRPr="000F49B1">
              <w:rPr>
                <w:rFonts w:ascii="Times New Roman" w:hAnsi="Times New Roman" w:cs="Times New Roman"/>
                <w:sz w:val="20"/>
              </w:rPr>
              <w:t xml:space="preserve">correct </w:t>
            </w:r>
            <w:r w:rsidRPr="000F49B1">
              <w:rPr>
                <w:rFonts w:ascii="Times New Roman" w:hAnsi="Times New Roman" w:cs="Times New Roman"/>
                <w:sz w:val="20"/>
              </w:rPr>
              <w:t xml:space="preserve">verwerkt. </w:t>
            </w:r>
          </w:p>
          <w:p w14:paraId="4ECA7EF1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4974CE06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Er zijn geen slordige fouten gemaakt. </w:t>
            </w:r>
          </w:p>
          <w:p w14:paraId="21109A4B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14FBE81F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Voor gegevens die niet zijn gevonden is een schatting gemaakt met een onderbouwing.</w:t>
            </w:r>
            <w:r w:rsidR="002B19B6" w:rsidRPr="000F49B1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F049B92" w14:textId="77777777" w:rsidR="00020170" w:rsidRPr="000F49B1" w:rsidRDefault="00020170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ED0ED42" w14:textId="77777777" w:rsidR="002B19B6" w:rsidRPr="000F49B1" w:rsidRDefault="002B19B6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Bij alle informatie is er een </w:t>
            </w:r>
            <w:r w:rsidR="00020170" w:rsidRPr="000F49B1">
              <w:rPr>
                <w:rFonts w:ascii="Times New Roman" w:hAnsi="Times New Roman" w:cs="Times New Roman"/>
                <w:sz w:val="20"/>
              </w:rPr>
              <w:t xml:space="preserve">goede </w:t>
            </w:r>
            <w:r w:rsidRPr="000F49B1">
              <w:rPr>
                <w:rFonts w:ascii="Times New Roman" w:hAnsi="Times New Roman" w:cs="Times New Roman"/>
                <w:sz w:val="20"/>
              </w:rPr>
              <w:t>toelichting aanwezig.</w:t>
            </w:r>
          </w:p>
        </w:tc>
      </w:tr>
      <w:tr w:rsidR="00020170" w:rsidRPr="000F49B1" w14:paraId="5150092A" w14:textId="77777777" w:rsidTr="48A9A502">
        <w:trPr>
          <w:trHeight w:val="3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030D694E" w14:textId="77777777" w:rsidR="002B19B6" w:rsidRPr="000F49B1" w:rsidRDefault="002B19B6" w:rsidP="00262782">
            <w:pPr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Vorm</w:t>
            </w:r>
            <w:r w:rsidR="00020170" w:rsidRPr="000F49B1">
              <w:rPr>
                <w:rFonts w:ascii="Times New Roman" w:hAnsi="Times New Roman" w:cs="Times New Roman"/>
                <w:sz w:val="20"/>
              </w:rPr>
              <w:t>geving</w:t>
            </w:r>
          </w:p>
        </w:tc>
        <w:tc>
          <w:tcPr>
            <w:tcW w:w="2440" w:type="dxa"/>
          </w:tcPr>
          <w:p w14:paraId="348D878A" w14:textId="77777777" w:rsidR="00020170" w:rsidRPr="000F49B1" w:rsidRDefault="00020170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 poster is onaantrekkelijk, onleesbaar en onduidelijk.</w:t>
            </w:r>
            <w:r w:rsidR="002B19B6" w:rsidRPr="000F49B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F49B1" w:rsidRPr="000F49B1">
              <w:rPr>
                <w:rFonts w:ascii="Times New Roman" w:hAnsi="Times New Roman" w:cs="Times New Roman"/>
                <w:sz w:val="20"/>
              </w:rPr>
              <w:t>De vormgeving ondersteunt de informatie totaal niet.</w:t>
            </w:r>
          </w:p>
          <w:p w14:paraId="349595CF" w14:textId="77777777" w:rsidR="00020170" w:rsidRPr="000F49B1" w:rsidRDefault="00020170" w:rsidP="000F49B1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69A0F43C" w14:textId="77777777" w:rsidR="002B19B6" w:rsidRPr="000F49B1" w:rsidRDefault="002B19B6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14:paraId="5EC695AC" w14:textId="77777777" w:rsidR="00020170" w:rsidRPr="000F49B1" w:rsidRDefault="00020170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 poster is onaantrekkelijk, onleesbaar of onduidelijk.</w:t>
            </w:r>
            <w:r w:rsidR="000F49B1" w:rsidRPr="000F49B1">
              <w:rPr>
                <w:rFonts w:ascii="Times New Roman" w:hAnsi="Times New Roman" w:cs="Times New Roman"/>
                <w:sz w:val="20"/>
              </w:rPr>
              <w:t xml:space="preserve"> De vormgeving ondersteunt de informatie niet.</w:t>
            </w:r>
          </w:p>
          <w:p w14:paraId="0368D0FD" w14:textId="77777777" w:rsidR="00020170" w:rsidRPr="000F49B1" w:rsidRDefault="00020170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672623CB" w14:textId="77777777" w:rsidR="00020170" w:rsidRPr="000F49B1" w:rsidRDefault="00020170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3D381131" w14:textId="77777777" w:rsidR="002B19B6" w:rsidRPr="000F49B1" w:rsidRDefault="002B19B6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14:paraId="2AF8549A" w14:textId="77777777" w:rsidR="000F49B1" w:rsidRPr="000F49B1" w:rsidRDefault="000F49B1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 poster is goed leesbaar en duidelijk gestructureerd. Er is enige creativiteit.</w:t>
            </w:r>
          </w:p>
          <w:p w14:paraId="13D25C95" w14:textId="77777777" w:rsidR="000F49B1" w:rsidRPr="000F49B1" w:rsidRDefault="000F49B1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836824B" w14:textId="77777777" w:rsidR="000F49B1" w:rsidRPr="000F49B1" w:rsidRDefault="000F49B1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2E3139A2" w14:textId="77777777" w:rsidR="002B19B6" w:rsidRPr="000F49B1" w:rsidRDefault="002B19B6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 vorm is voldoende. Het product is duidelijk gestructureerd en bevat enige creativiteit.</w:t>
            </w:r>
          </w:p>
        </w:tc>
        <w:tc>
          <w:tcPr>
            <w:tcW w:w="2457" w:type="dxa"/>
          </w:tcPr>
          <w:p w14:paraId="317CD325" w14:textId="77777777" w:rsidR="000F49B1" w:rsidRPr="000F49B1" w:rsidRDefault="000F49B1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 poster is pakkend, creatief, duidelijk gestructureerd en goed leesbaar. Waar mogelijk is gebruik gemaakt van het visueel maken van gegevens (denk aan afbeeldingen, kaarten, diagrammen).</w:t>
            </w:r>
          </w:p>
          <w:p w14:paraId="1CBCFD5F" w14:textId="77777777" w:rsidR="000F49B1" w:rsidRPr="000F49B1" w:rsidRDefault="000F49B1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5FC1274C" w14:textId="0F023BC0" w:rsidR="002B19B6" w:rsidRPr="000F49B1" w:rsidRDefault="48A9A502" w:rsidP="48A9A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 xml:space="preserve">De vorm van het eindproduct is uitstekend. Het eindproduct is creatief, pakkend en duidelijk gestructureerd. </w:t>
            </w:r>
          </w:p>
          <w:p w14:paraId="1950F191" w14:textId="2EF4ACC5" w:rsidR="002B19B6" w:rsidRPr="000F49B1" w:rsidRDefault="002B19B6" w:rsidP="48A9A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70" w:rsidRPr="000F49B1" w14:paraId="7E6405D3" w14:textId="77777777" w:rsidTr="48A9A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067C60A9" w14:textId="77777777" w:rsidR="002B19B6" w:rsidRPr="000F49B1" w:rsidRDefault="002B19B6" w:rsidP="00262782">
            <w:pPr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Originaliteit </w:t>
            </w:r>
          </w:p>
        </w:tc>
        <w:tc>
          <w:tcPr>
            <w:tcW w:w="2440" w:type="dxa"/>
          </w:tcPr>
          <w:p w14:paraId="6C94E30C" w14:textId="77777777" w:rsidR="002B19B6" w:rsidRPr="000F49B1" w:rsidRDefault="000F49B1" w:rsidP="000F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>De</w:t>
            </w:r>
            <w:r w:rsidR="002B19B6" w:rsidRPr="000F49B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F49B1">
              <w:rPr>
                <w:rFonts w:ascii="Times New Roman" w:hAnsi="Times New Roman" w:cs="Times New Roman"/>
                <w:sz w:val="20"/>
              </w:rPr>
              <w:t xml:space="preserve">poster </w:t>
            </w:r>
            <w:r w:rsidR="002B19B6" w:rsidRPr="000F49B1">
              <w:rPr>
                <w:rFonts w:ascii="Times New Roman" w:hAnsi="Times New Roman" w:cs="Times New Roman"/>
                <w:sz w:val="20"/>
              </w:rPr>
              <w:t xml:space="preserve">is saai en niet met zorg gemaakt. De originaliteit </w:t>
            </w:r>
            <w:r w:rsidRPr="000F49B1">
              <w:rPr>
                <w:rFonts w:ascii="Times New Roman" w:hAnsi="Times New Roman" w:cs="Times New Roman"/>
                <w:sz w:val="20"/>
              </w:rPr>
              <w:t xml:space="preserve">en creativiteit </w:t>
            </w:r>
            <w:r w:rsidR="002B19B6" w:rsidRPr="000F49B1">
              <w:rPr>
                <w:rFonts w:ascii="Times New Roman" w:hAnsi="Times New Roman" w:cs="Times New Roman"/>
                <w:sz w:val="20"/>
              </w:rPr>
              <w:t>is afwezig of niet te herkennen.</w:t>
            </w:r>
            <w:r w:rsidRPr="000F49B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2" w:type="dxa"/>
          </w:tcPr>
          <w:p w14:paraId="26D73148" w14:textId="77777777" w:rsidR="002B19B6" w:rsidRPr="000F49B1" w:rsidRDefault="002B19B6" w:rsidP="000F49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Het eindproduct is enigszins verzorgd, maar mist originele </w:t>
            </w:r>
            <w:r w:rsidR="000F49B1" w:rsidRPr="000F49B1">
              <w:rPr>
                <w:rFonts w:ascii="Times New Roman" w:hAnsi="Times New Roman" w:cs="Times New Roman"/>
                <w:sz w:val="20"/>
              </w:rPr>
              <w:t xml:space="preserve">of creatieve </w:t>
            </w:r>
            <w:r w:rsidRPr="000F49B1">
              <w:rPr>
                <w:rFonts w:ascii="Times New Roman" w:hAnsi="Times New Roman" w:cs="Times New Roman"/>
                <w:sz w:val="20"/>
              </w:rPr>
              <w:t xml:space="preserve">elementen. </w:t>
            </w:r>
          </w:p>
        </w:tc>
        <w:tc>
          <w:tcPr>
            <w:tcW w:w="2441" w:type="dxa"/>
          </w:tcPr>
          <w:p w14:paraId="288A5C9E" w14:textId="77777777" w:rsidR="002B19B6" w:rsidRPr="000F49B1" w:rsidRDefault="002B19B6" w:rsidP="00262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0F49B1">
              <w:rPr>
                <w:rFonts w:ascii="Times New Roman" w:hAnsi="Times New Roman" w:cs="Times New Roman"/>
                <w:sz w:val="20"/>
              </w:rPr>
              <w:t xml:space="preserve">Het eindproduct is met zorg gemaakt, en bevat een aantal originele elementen. </w:t>
            </w:r>
          </w:p>
        </w:tc>
        <w:tc>
          <w:tcPr>
            <w:tcW w:w="2457" w:type="dxa"/>
          </w:tcPr>
          <w:p w14:paraId="280D7D7E" w14:textId="72D377D0" w:rsidR="002B19B6" w:rsidRPr="000F49B1" w:rsidRDefault="48A9A502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48A9A502">
              <w:rPr>
                <w:rFonts w:ascii="Times New Roman" w:hAnsi="Times New Roman" w:cs="Times New Roman"/>
                <w:sz w:val="20"/>
                <w:szCs w:val="20"/>
              </w:rPr>
              <w:t xml:space="preserve">De makers hebben zichtbaar hun best gedaan om een origineel eindproduct te maken wat heel aansprekend is. </w:t>
            </w:r>
          </w:p>
          <w:p w14:paraId="5F0FDB7C" w14:textId="4B57754B" w:rsidR="002B19B6" w:rsidRPr="000F49B1" w:rsidRDefault="002B19B6" w:rsidP="48A9A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E0D" w:rsidRPr="000F49B1" w14:paraId="0D733F54" w14:textId="77777777" w:rsidTr="48A9A502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" w:type="dxa"/>
          </w:tcPr>
          <w:p w14:paraId="40B38436" w14:textId="59818E01" w:rsidR="00AB3E0D" w:rsidRPr="000F49B1" w:rsidRDefault="00AB3E0D" w:rsidP="002627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Presentatie</w:t>
            </w:r>
          </w:p>
        </w:tc>
        <w:tc>
          <w:tcPr>
            <w:tcW w:w="2440" w:type="dxa"/>
          </w:tcPr>
          <w:p w14:paraId="55206B43" w14:textId="0AA1F017" w:rsidR="00F950B4" w:rsidRDefault="00AB3E0D" w:rsidP="000F4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Het verhaal loopt niet lekker. Er wordt </w:t>
            </w:r>
            <w:r w:rsidR="00786139">
              <w:rPr>
                <w:rFonts w:ascii="Times New Roman" w:hAnsi="Times New Roman" w:cs="Times New Roman"/>
                <w:sz w:val="20"/>
              </w:rPr>
              <w:t>alleen maar</w:t>
            </w:r>
            <w:r>
              <w:rPr>
                <w:rFonts w:ascii="Times New Roman" w:hAnsi="Times New Roman" w:cs="Times New Roman"/>
                <w:sz w:val="20"/>
              </w:rPr>
              <w:t xml:space="preserve"> voorgelezen. </w:t>
            </w:r>
            <w:r w:rsidR="00F950B4">
              <w:rPr>
                <w:rFonts w:ascii="Times New Roman" w:hAnsi="Times New Roman" w:cs="Times New Roman"/>
                <w:sz w:val="20"/>
              </w:rPr>
              <w:t>Geen oogcontact met het publiek. Zenuwachtige indruk.</w:t>
            </w:r>
          </w:p>
          <w:p w14:paraId="41E3D160" w14:textId="22B35714" w:rsidR="00F950B4" w:rsidRPr="000F49B1" w:rsidRDefault="00F950B4" w:rsidP="000F4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2" w:type="dxa"/>
          </w:tcPr>
          <w:p w14:paraId="1E4822EF" w14:textId="77777777" w:rsidR="00AB3E0D" w:rsidRDefault="00114467" w:rsidP="000F4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Het verhaal loopt matig. </w:t>
            </w:r>
            <w:r w:rsidR="00786139">
              <w:rPr>
                <w:rFonts w:ascii="Times New Roman" w:hAnsi="Times New Roman" w:cs="Times New Roman"/>
                <w:sz w:val="20"/>
              </w:rPr>
              <w:t>Er wordt veel voorgelezen. Weinig oogcontact met het publiek. Beetje zenuwachtig.</w:t>
            </w:r>
          </w:p>
          <w:p w14:paraId="5BE42DD5" w14:textId="38513417" w:rsidR="00786139" w:rsidRPr="000F49B1" w:rsidRDefault="00786139" w:rsidP="000F4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1" w:type="dxa"/>
          </w:tcPr>
          <w:p w14:paraId="5BBF3C0A" w14:textId="68983DCC" w:rsidR="00AB3E0D" w:rsidRPr="000F49B1" w:rsidRDefault="00786139" w:rsidP="00262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Het verhaal loopt. Af en toe wordt er een spiekbriefje gebruikt.</w:t>
            </w:r>
            <w:r w:rsidR="00B9506B">
              <w:rPr>
                <w:rFonts w:ascii="Times New Roman" w:hAnsi="Times New Roman" w:cs="Times New Roman"/>
                <w:sz w:val="20"/>
              </w:rPr>
              <w:t xml:space="preserve"> Er is oogcontact met het publiek. Staat prima tijdens de presentatie.</w:t>
            </w:r>
          </w:p>
        </w:tc>
        <w:tc>
          <w:tcPr>
            <w:tcW w:w="2457" w:type="dxa"/>
          </w:tcPr>
          <w:p w14:paraId="526F288B" w14:textId="1BC4F4CB" w:rsidR="00AB3E0D" w:rsidRPr="48A9A502" w:rsidRDefault="00B9506B" w:rsidP="48A9A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Het verhaal loopt heel gesmeerd. Er wordt geen spiekbriefje gebruikt. </w:t>
            </w:r>
            <w:r w:rsidR="00940473">
              <w:rPr>
                <w:rFonts w:ascii="Times New Roman" w:hAnsi="Times New Roman" w:cs="Times New Roman"/>
                <w:sz w:val="20"/>
                <w:szCs w:val="20"/>
              </w:rPr>
              <w:t>Er is voortdurend oogcontact met het publiek. Ziet er zelfverzekerd uit.</w:t>
            </w:r>
          </w:p>
        </w:tc>
      </w:tr>
    </w:tbl>
    <w:p w14:paraId="5E40716D" w14:textId="56ECF2D2" w:rsidR="0010581A" w:rsidRPr="000F49B1" w:rsidRDefault="0010581A" w:rsidP="001058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46"/>
          <w:szCs w:val="46"/>
        </w:rPr>
      </w:pPr>
    </w:p>
    <w:p w14:paraId="1BF765E8" w14:textId="5845ED8C" w:rsidR="48A9A502" w:rsidRDefault="48A9A502" w:rsidP="48A9A502">
      <w:pPr>
        <w:rPr>
          <w:rFonts w:ascii="Times New Roman" w:hAnsi="Times New Roman" w:cs="Times New Roman"/>
          <w:color w:val="353535"/>
          <w:sz w:val="32"/>
          <w:szCs w:val="32"/>
        </w:rPr>
      </w:pPr>
      <w:r w:rsidRPr="48A9A502">
        <w:rPr>
          <w:rFonts w:ascii="Times New Roman" w:hAnsi="Times New Roman" w:cs="Times New Roman"/>
          <w:color w:val="353535"/>
          <w:sz w:val="36"/>
          <w:szCs w:val="36"/>
        </w:rPr>
        <w:t xml:space="preserve">Eindcijfer = behaalde punten: </w:t>
      </w:r>
      <w:r w:rsidR="00AB3E0D">
        <w:rPr>
          <w:rFonts w:ascii="Times New Roman" w:hAnsi="Times New Roman" w:cs="Times New Roman"/>
          <w:color w:val="353535"/>
          <w:sz w:val="36"/>
          <w:szCs w:val="36"/>
        </w:rPr>
        <w:t>40</w:t>
      </w:r>
      <w:r w:rsidRPr="48A9A502">
        <w:rPr>
          <w:rFonts w:ascii="Times New Roman" w:hAnsi="Times New Roman" w:cs="Times New Roman"/>
          <w:color w:val="353535"/>
          <w:sz w:val="36"/>
          <w:szCs w:val="36"/>
        </w:rPr>
        <w:t xml:space="preserve"> x 10</w:t>
      </w:r>
    </w:p>
    <w:p w14:paraId="694C5383" w14:textId="77777777" w:rsidR="0010581A" w:rsidRPr="000F49B1" w:rsidRDefault="0010581A" w:rsidP="001058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53535"/>
          <w:sz w:val="46"/>
          <w:szCs w:val="46"/>
        </w:rPr>
      </w:pPr>
    </w:p>
    <w:p w14:paraId="37D8A99C" w14:textId="22509211" w:rsidR="00D17083" w:rsidRPr="00D17083" w:rsidRDefault="00D17083" w:rsidP="0010581A">
      <w:pPr>
        <w:rPr>
          <w:rFonts w:ascii="Times New Roman" w:hAnsi="Times New Roman" w:cs="Times New Roman"/>
          <w:lang w:val="en-GB"/>
        </w:rPr>
      </w:pPr>
    </w:p>
    <w:sectPr w:rsidR="00D17083" w:rsidRPr="00D17083" w:rsidSect="007406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6A8A" w14:textId="77777777" w:rsidR="00F21D95" w:rsidRDefault="00F21D95" w:rsidP="008B7433">
      <w:r>
        <w:separator/>
      </w:r>
    </w:p>
  </w:endnote>
  <w:endnote w:type="continuationSeparator" w:id="0">
    <w:p w14:paraId="2D485FE3" w14:textId="77777777" w:rsidR="00F21D95" w:rsidRDefault="00F21D95" w:rsidP="008B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E937" w14:textId="77777777" w:rsidR="00F21D95" w:rsidRDefault="00F21D95" w:rsidP="008B7433">
      <w:r>
        <w:separator/>
      </w:r>
    </w:p>
  </w:footnote>
  <w:footnote w:type="continuationSeparator" w:id="0">
    <w:p w14:paraId="792A8857" w14:textId="77777777" w:rsidR="00F21D95" w:rsidRDefault="00F21D95" w:rsidP="008B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5pt;height:15pt" o:bullet="t">
        <v:imagedata r:id="rId1" o:title="Word Work File L_1598559568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F785A"/>
    <w:multiLevelType w:val="hybridMultilevel"/>
    <w:tmpl w:val="578E76C0"/>
    <w:lvl w:ilvl="0" w:tplc="07ACBC68">
      <w:start w:val="1"/>
      <w:numFmt w:val="bullet"/>
      <w:lvlText w:val="﷒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4280"/>
    <w:multiLevelType w:val="hybridMultilevel"/>
    <w:tmpl w:val="EDD82EFE"/>
    <w:lvl w:ilvl="0" w:tplc="DD34B582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sz w:val="2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E76AD"/>
    <w:multiLevelType w:val="hybridMultilevel"/>
    <w:tmpl w:val="C9B4B840"/>
    <w:lvl w:ilvl="0" w:tplc="DE6C5F42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1A"/>
    <w:rsid w:val="00020170"/>
    <w:rsid w:val="000F49B1"/>
    <w:rsid w:val="0010581A"/>
    <w:rsid w:val="00114467"/>
    <w:rsid w:val="00144FC3"/>
    <w:rsid w:val="0022374A"/>
    <w:rsid w:val="0025344A"/>
    <w:rsid w:val="002B19B6"/>
    <w:rsid w:val="003D7C19"/>
    <w:rsid w:val="0042768B"/>
    <w:rsid w:val="0044467B"/>
    <w:rsid w:val="005805D4"/>
    <w:rsid w:val="006D0487"/>
    <w:rsid w:val="00740663"/>
    <w:rsid w:val="00786139"/>
    <w:rsid w:val="008964E0"/>
    <w:rsid w:val="008B7433"/>
    <w:rsid w:val="00940473"/>
    <w:rsid w:val="00AB3E0D"/>
    <w:rsid w:val="00B9506B"/>
    <w:rsid w:val="00BC19A5"/>
    <w:rsid w:val="00C429C0"/>
    <w:rsid w:val="00CF2646"/>
    <w:rsid w:val="00D17083"/>
    <w:rsid w:val="00F21D95"/>
    <w:rsid w:val="00F950B4"/>
    <w:rsid w:val="00FB5F3B"/>
    <w:rsid w:val="423F2F96"/>
    <w:rsid w:val="48A9A502"/>
    <w:rsid w:val="4A2DC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2F96"/>
  <w14:defaultImageDpi w14:val="32767"/>
  <w15:chartTrackingRefBased/>
  <w15:docId w15:val="{C3F5A434-E5CD-4607-B4D1-EA7CE58D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581A"/>
    <w:pPr>
      <w:ind w:left="720"/>
      <w:contextualSpacing/>
    </w:pPr>
  </w:style>
  <w:style w:type="table" w:styleId="Tabelraster">
    <w:name w:val="Table Grid"/>
    <w:basedOn w:val="Standaardtabel"/>
    <w:uiPriority w:val="59"/>
    <w:rsid w:val="00BC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3-Accent6">
    <w:name w:val="Grid Table 3 Accent 6"/>
    <w:basedOn w:val="Standaardtabel"/>
    <w:uiPriority w:val="48"/>
    <w:rsid w:val="00BC19A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5donker-Accent6">
    <w:name w:val="Grid Table 5 Dark Accent 6"/>
    <w:basedOn w:val="Standaardtabel"/>
    <w:uiPriority w:val="50"/>
    <w:rsid w:val="00BC19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4-Accent6">
    <w:name w:val="Grid Table 4 Accent 6"/>
    <w:basedOn w:val="Standaardtabel"/>
    <w:uiPriority w:val="49"/>
    <w:rsid w:val="00BC19A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Voetnoottekst">
    <w:name w:val="footnote text"/>
    <w:basedOn w:val="Standaard"/>
    <w:link w:val="VoetnoottekstChar"/>
    <w:uiPriority w:val="99"/>
    <w:unhideWhenUsed/>
    <w:rsid w:val="008B7433"/>
  </w:style>
  <w:style w:type="character" w:customStyle="1" w:styleId="VoetnoottekstChar">
    <w:name w:val="Voetnoottekst Char"/>
    <w:basedOn w:val="Standaardalinea-lettertype"/>
    <w:link w:val="Voetnoottekst"/>
    <w:uiPriority w:val="99"/>
    <w:rsid w:val="008B7433"/>
  </w:style>
  <w:style w:type="character" w:styleId="Voetnootmarkering">
    <w:name w:val="footnote reference"/>
    <w:basedOn w:val="Standaardalinea-lettertype"/>
    <w:uiPriority w:val="99"/>
    <w:unhideWhenUsed/>
    <w:rsid w:val="008B7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927470D005A4EB6124825E3123B0F" ma:contentTypeVersion="2" ma:contentTypeDescription="Een nieuw document maken." ma:contentTypeScope="" ma:versionID="449d23a341f1e22427aa59dc9af75c4e">
  <xsd:schema xmlns:xsd="http://www.w3.org/2001/XMLSchema" xmlns:xs="http://www.w3.org/2001/XMLSchema" xmlns:p="http://schemas.microsoft.com/office/2006/metadata/properties" xmlns:ns2="aeedee94-21ed-469b-9cbb-e1ed6771b2f8" targetNamespace="http://schemas.microsoft.com/office/2006/metadata/properties" ma:root="true" ma:fieldsID="fc89312fbf4608cdb742b7c108aaf6c1" ns2:_="">
    <xsd:import namespace="aeedee94-21ed-469b-9cbb-e1ed6771b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dee94-21ed-469b-9cbb-e1ed6771b2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88C06F-1790-4806-B261-E5BF5B01C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9B804-6BE3-4324-9389-E9F7BF0A3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dee94-21ed-469b-9cbb-e1ed6771b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3BEF4-97FE-408B-82F5-08E402F559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6987BF-B642-4DD8-8917-9EE51A4A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389</Words>
  <Characters>2142</Characters>
  <Application>Microsoft Office Word</Application>
  <DocSecurity>0</DocSecurity>
  <Lines>17</Lines>
  <Paragraphs>5</Paragraphs>
  <ScaleCrop>false</ScaleCrop>
  <Company>Herbert Vissers College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Samwel</dc:creator>
  <cp:keywords/>
  <dc:description/>
  <cp:lastModifiedBy>Tim Samwel</cp:lastModifiedBy>
  <cp:revision>8</cp:revision>
  <dcterms:created xsi:type="dcterms:W3CDTF">2022-02-10T13:22:00Z</dcterms:created>
  <dcterms:modified xsi:type="dcterms:W3CDTF">2022-02-10T14:51:00Z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0x010100B6F927470D005A4EB6124825E3123B0F</vt:lpwstr>
  </property>
  <property fmtid="{D5CDD505-2E9C-101B-9397-08002B2CF9AE}" pid="3" name="Order">
    <vt:r8>399500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